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86B4" w14:textId="77777777" w:rsidR="00A2212F" w:rsidRPr="00A74BEF" w:rsidRDefault="00A2212F" w:rsidP="00A2212F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Notice of Public Meeting</w:t>
      </w:r>
    </w:p>
    <w:p w14:paraId="727F6893" w14:textId="77777777" w:rsidR="00A2212F" w:rsidRPr="00A74BEF" w:rsidRDefault="00A2212F" w:rsidP="00A2212F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Governor’s Council on Blindness and Visual Impairment</w:t>
      </w:r>
    </w:p>
    <w:p w14:paraId="1CDBD0A8" w14:textId="77777777" w:rsidR="00A2212F" w:rsidRPr="00A74BEF" w:rsidRDefault="00A2212F" w:rsidP="00A2212F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Assistive Technology Committee</w:t>
      </w:r>
    </w:p>
    <w:p w14:paraId="37E07D3F" w14:textId="77777777" w:rsidR="00A2212F" w:rsidRPr="00A74BEF" w:rsidRDefault="00A2212F" w:rsidP="00A2212F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3A31A6EA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74BEF">
        <w:rPr>
          <w:rFonts w:ascii="Verdana" w:eastAsia="Times New Roman" w:hAnsi="Verdana" w:cs="Times New Roman"/>
          <w:sz w:val="20"/>
          <w:szCs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A74BEF">
        <w:rPr>
          <w:rFonts w:ascii="Verdana" w:eastAsia="Times New Roman" w:hAnsi="Verdana" w:cs="Times New Roman"/>
          <w:sz w:val="20"/>
          <w:szCs w:val="20"/>
        </w:rPr>
        <w:t>general public</w:t>
      </w:r>
      <w:proofErr w:type="gramEnd"/>
      <w:r w:rsidRPr="00A74BEF">
        <w:rPr>
          <w:rFonts w:ascii="Verdana" w:eastAsia="Times New Roman" w:hAnsi="Verdana" w:cs="Times New Roman"/>
          <w:sz w:val="20"/>
          <w:szCs w:val="20"/>
        </w:rPr>
        <w:t xml:space="preserve"> that a meeting, open to the public, will be held as specified below:</w:t>
      </w:r>
    </w:p>
    <w:p w14:paraId="1DDD2E5C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</w:p>
    <w:p w14:paraId="4948409C" w14:textId="7306D9D0" w:rsidR="00A2212F" w:rsidRPr="00A74BEF" w:rsidRDefault="00A2212F" w:rsidP="00A2212F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Wednesday</w:t>
      </w:r>
      <w:r w:rsidRPr="00A74BEF">
        <w:rPr>
          <w:rFonts w:ascii="Verdana" w:eastAsia="Times New Roman" w:hAnsi="Verdana" w:cs="Times New Roman"/>
          <w:b/>
        </w:rPr>
        <w:t xml:space="preserve">, </w:t>
      </w:r>
      <w:r w:rsidR="00DB321C">
        <w:rPr>
          <w:rFonts w:ascii="Verdana" w:eastAsia="Times New Roman" w:hAnsi="Verdana" w:cs="Times New Roman"/>
          <w:b/>
        </w:rPr>
        <w:t>January 26</w:t>
      </w:r>
      <w:r w:rsidRPr="00A74BEF">
        <w:rPr>
          <w:rFonts w:ascii="Verdana" w:eastAsia="Times New Roman" w:hAnsi="Verdana" w:cs="Times New Roman"/>
          <w:b/>
        </w:rPr>
        <w:t>, 202</w:t>
      </w:r>
      <w:r>
        <w:rPr>
          <w:rFonts w:ascii="Verdana" w:eastAsia="Times New Roman" w:hAnsi="Verdana" w:cs="Times New Roman"/>
          <w:b/>
        </w:rPr>
        <w:t>2</w:t>
      </w:r>
    </w:p>
    <w:p w14:paraId="73E37B8F" w14:textId="77777777" w:rsidR="00A2212F" w:rsidRPr="00A74BEF" w:rsidRDefault="00A2212F" w:rsidP="00A2212F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 xml:space="preserve">3:00 pm to 4:00 </w:t>
      </w:r>
    </w:p>
    <w:p w14:paraId="79080373" w14:textId="77777777" w:rsidR="00A2212F" w:rsidRDefault="00A2212F" w:rsidP="00A2212F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Meeting Information</w:t>
      </w:r>
      <w:r w:rsidRPr="00A74BEF">
        <w:rPr>
          <w:rFonts w:ascii="Verdana" w:eastAsia="Times New Roman" w:hAnsi="Verdana" w:cs="Times New Roman"/>
          <w:b/>
        </w:rPr>
        <w:t>:</w:t>
      </w:r>
    </w:p>
    <w:p w14:paraId="25812A48" w14:textId="77777777" w:rsidR="00C372F1" w:rsidRDefault="00C372F1" w:rsidP="00A2212F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7" w:tgtFrame="_blank" w:history="1">
        <w:r w:rsidRPr="00C372F1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https://azdes.zoomgov.com/j/1614083155</w:t>
        </w:r>
      </w:hyperlink>
      <w:r w:rsidRPr="00C372F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158A8677" w14:textId="563AB6BC" w:rsidR="00C372F1" w:rsidRDefault="00C372F1" w:rsidP="00A2212F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C372F1">
        <w:rPr>
          <w:rFonts w:ascii="Verdana" w:eastAsia="Times New Roman" w:hAnsi="Verdana" w:cs="Times New Roman"/>
          <w:b/>
        </w:rPr>
        <w:t>Meeting ID: 161 408 3155</w:t>
      </w:r>
    </w:p>
    <w:p w14:paraId="7A04AFAE" w14:textId="77777777" w:rsidR="00A2212F" w:rsidRPr="00A74BEF" w:rsidRDefault="00A2212F" w:rsidP="00A2212F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646-828-7666</w:t>
      </w:r>
    </w:p>
    <w:p w14:paraId="20D4A6DD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1912417B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6C66D350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3FC596C7" w14:textId="77777777" w:rsidR="00A2212F" w:rsidRPr="00A74BEF" w:rsidRDefault="00A2212F" w:rsidP="00A2212F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Agenda</w:t>
      </w:r>
    </w:p>
    <w:p w14:paraId="1A362DBB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2B8525D1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Committee Chair:  Bea Shapiro </w:t>
      </w:r>
    </w:p>
    <w:p w14:paraId="2E089653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</w:p>
    <w:p w14:paraId="1A7BA800" w14:textId="77777777" w:rsidR="00A2212F" w:rsidRPr="00A74BEF" w:rsidRDefault="00A2212F" w:rsidP="00A2212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Call to Order and Introductions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14E8C42C" w14:textId="77777777" w:rsidR="00A2212F" w:rsidRPr="00A74BEF" w:rsidRDefault="00A2212F" w:rsidP="00A2212F">
      <w:pPr>
        <w:spacing w:after="0" w:line="240" w:lineRule="auto"/>
        <w:ind w:left="540"/>
        <w:rPr>
          <w:rFonts w:ascii="Verdana" w:eastAsia="Times New Roman" w:hAnsi="Verdana" w:cs="Times New Roman"/>
        </w:rPr>
      </w:pPr>
    </w:p>
    <w:p w14:paraId="40BA79FE" w14:textId="16D0FFD4" w:rsidR="00A2212F" w:rsidRPr="00A74BEF" w:rsidRDefault="00A2212F" w:rsidP="00A2212F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Approval of </w:t>
      </w:r>
      <w:r>
        <w:rPr>
          <w:rFonts w:ascii="Verdana" w:eastAsia="Times New Roman" w:hAnsi="Verdana" w:cs="Times New Roman"/>
        </w:rPr>
        <w:t>December 16</w:t>
      </w:r>
      <w:r w:rsidRPr="00A74BEF">
        <w:rPr>
          <w:rFonts w:ascii="Verdana" w:eastAsia="Times New Roman" w:hAnsi="Verdana" w:cs="Times New Roman"/>
        </w:rPr>
        <w:t>, 2021 Meeting Minutes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4CE6CCFB" w14:textId="77777777" w:rsidR="00A2212F" w:rsidRPr="00A74BEF" w:rsidRDefault="00A2212F" w:rsidP="00A2212F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4D528C81" w14:textId="5E3D7B2B" w:rsidR="00A2212F" w:rsidRPr="00A74BEF" w:rsidRDefault="00A2212F" w:rsidP="00A2212F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AT Committee Presentation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</w:t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72E50A1A" w14:textId="77777777" w:rsidR="00A2212F" w:rsidRPr="00A74BEF" w:rsidRDefault="00A2212F" w:rsidP="00A2212F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57C16E19" w14:textId="77777777" w:rsidR="00A2212F" w:rsidRPr="00A74BEF" w:rsidRDefault="00A2212F" w:rsidP="00A2212F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AT Outreach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</w:t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32A9893A" w14:textId="77777777" w:rsidR="00A2212F" w:rsidRPr="00A74BEF" w:rsidRDefault="00A2212F" w:rsidP="00A2212F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2D024F3D" w14:textId="77777777" w:rsidR="00A2212F" w:rsidRPr="00A74BEF" w:rsidRDefault="00A2212F" w:rsidP="00A2212F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AT Trends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4CA6907B" w14:textId="77777777" w:rsidR="00A2212F" w:rsidRPr="00A74BEF" w:rsidRDefault="00A2212F" w:rsidP="00A2212F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2D0196CD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6.  Agenda Items and Date of Next Meeting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31030154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</w:p>
    <w:p w14:paraId="5B56B899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7.  Announcements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28F4B18E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4E4C649C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8.  Call to the Public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63BC8E36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</w:p>
    <w:p w14:paraId="53A889C7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9.  Adjournment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03BA812C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24FA1B5A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9F7FF2C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A050CA8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  <w:sz w:val="20"/>
          <w:szCs w:val="20"/>
        </w:rPr>
        <w:t xml:space="preserve">Please contact Lindsey Powers at (480) 640-3208 or </w:t>
      </w:r>
      <w:hyperlink r:id="rId8" w:history="1">
        <w:r w:rsidRPr="00A74BEF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A74BEF">
        <w:rPr>
          <w:rFonts w:ascii="Verdana" w:eastAsia="Times New Roman" w:hAnsi="Verdana" w:cs="Times New Roman"/>
          <w:sz w:val="20"/>
          <w:szCs w:val="20"/>
        </w:rPr>
        <w:t xml:space="preserve"> with any questions.</w:t>
      </w:r>
    </w:p>
    <w:p w14:paraId="1EC3626C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</w:p>
    <w:p w14:paraId="48A39776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</w:p>
    <w:p w14:paraId="46F6559F" w14:textId="422828D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Dated and posted this </w:t>
      </w:r>
      <w:r w:rsidR="00DB321C">
        <w:rPr>
          <w:rFonts w:ascii="Verdana" w:eastAsia="Times New Roman" w:hAnsi="Verdana" w:cs="Times New Roman"/>
        </w:rPr>
        <w:t>20</w:t>
      </w:r>
      <w:r>
        <w:rPr>
          <w:rFonts w:ascii="Verdana" w:eastAsia="Times New Roman" w:hAnsi="Verdana" w:cs="Times New Roman"/>
        </w:rPr>
        <w:t>th</w:t>
      </w:r>
      <w:r w:rsidRPr="00A74BEF">
        <w:rPr>
          <w:rFonts w:ascii="Verdana" w:eastAsia="Times New Roman" w:hAnsi="Verdana" w:cs="Times New Roman"/>
        </w:rPr>
        <w:t xml:space="preserve"> day of </w:t>
      </w:r>
      <w:r w:rsidR="00C54B80">
        <w:rPr>
          <w:rFonts w:ascii="Verdana" w:eastAsia="Times New Roman" w:hAnsi="Verdana" w:cs="Times New Roman"/>
        </w:rPr>
        <w:t>January</w:t>
      </w:r>
      <w:r w:rsidRPr="00A74BEF">
        <w:rPr>
          <w:rFonts w:ascii="Verdana" w:eastAsia="Times New Roman" w:hAnsi="Verdana" w:cs="Times New Roman"/>
        </w:rPr>
        <w:t xml:space="preserve"> 202</w:t>
      </w:r>
      <w:r w:rsidR="00C54B80">
        <w:rPr>
          <w:rFonts w:ascii="Verdana" w:eastAsia="Times New Roman" w:hAnsi="Verdana" w:cs="Times New Roman"/>
        </w:rPr>
        <w:t>2</w:t>
      </w:r>
    </w:p>
    <w:p w14:paraId="733F80BC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</w:p>
    <w:p w14:paraId="663AB38A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</w:p>
    <w:p w14:paraId="7506B016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</w:p>
    <w:p w14:paraId="1C9E3EF8" w14:textId="77777777" w:rsidR="00A2212F" w:rsidRPr="00A74BEF" w:rsidRDefault="00A2212F" w:rsidP="00A2212F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7DE2770C" w14:textId="77777777" w:rsidR="00A2212F" w:rsidRPr="00A74BEF" w:rsidRDefault="00A2212F" w:rsidP="00A2212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3FE0815" w14:textId="77777777" w:rsidR="00A2212F" w:rsidRDefault="00A2212F" w:rsidP="00A2212F"/>
    <w:p w14:paraId="4C094A51" w14:textId="77777777" w:rsidR="001E29D4" w:rsidRDefault="001E29D4"/>
    <w:sectPr w:rsidR="001E29D4" w:rsidSect="006F0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4F03" w14:textId="77777777" w:rsidR="00000000" w:rsidRDefault="00224895">
      <w:pPr>
        <w:spacing w:after="0" w:line="240" w:lineRule="auto"/>
      </w:pPr>
      <w:r>
        <w:separator/>
      </w:r>
    </w:p>
  </w:endnote>
  <w:endnote w:type="continuationSeparator" w:id="0">
    <w:p w14:paraId="35C47A03" w14:textId="77777777" w:rsidR="00000000" w:rsidRDefault="0022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FD88" w14:textId="77777777" w:rsidR="00874C78" w:rsidRDefault="00224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92DE" w14:textId="77777777" w:rsidR="00874C78" w:rsidRDefault="00224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91AD" w14:textId="77777777" w:rsidR="00874C78" w:rsidRDefault="00224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24D6" w14:textId="77777777" w:rsidR="00000000" w:rsidRDefault="00224895">
      <w:pPr>
        <w:spacing w:after="0" w:line="240" w:lineRule="auto"/>
      </w:pPr>
      <w:r>
        <w:separator/>
      </w:r>
    </w:p>
  </w:footnote>
  <w:footnote w:type="continuationSeparator" w:id="0">
    <w:p w14:paraId="20EF35C5" w14:textId="77777777" w:rsidR="00000000" w:rsidRDefault="0022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71FC" w14:textId="77777777" w:rsidR="00874C78" w:rsidRDefault="00224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3915" w14:textId="77777777" w:rsidR="00874C78" w:rsidRDefault="00224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BCF8" w14:textId="77777777" w:rsidR="00874C78" w:rsidRDefault="00224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2F"/>
    <w:rsid w:val="001E29D4"/>
    <w:rsid w:val="00224895"/>
    <w:rsid w:val="00A2212F"/>
    <w:rsid w:val="00C372F1"/>
    <w:rsid w:val="00C54B80"/>
    <w:rsid w:val="00D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BDDF"/>
  <w15:chartTrackingRefBased/>
  <w15:docId w15:val="{A3DB0ACE-5D1B-4059-A4C5-AB95DD7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12F"/>
  </w:style>
  <w:style w:type="paragraph" w:styleId="Footer">
    <w:name w:val="footer"/>
    <w:basedOn w:val="Normal"/>
    <w:link w:val="FooterChar"/>
    <w:uiPriority w:val="99"/>
    <w:semiHidden/>
    <w:unhideWhenUsed/>
    <w:rsid w:val="00A2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12F"/>
  </w:style>
  <w:style w:type="character" w:styleId="Hyperlink">
    <w:name w:val="Hyperlink"/>
    <w:basedOn w:val="DefaultParagraphFont"/>
    <w:uiPriority w:val="99"/>
    <w:semiHidden/>
    <w:unhideWhenUsed/>
    <w:rsid w:val="00A22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wers@azde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azdes.zoomgov.com/j/1614083155&amp;sa=D&amp;source=calendar&amp;ust=1643124845875252&amp;usg=AOvVaw2sm6xTFXlRkacYeV0WzQn_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2022-01-20T17:13:00Z</dcterms:created>
  <dcterms:modified xsi:type="dcterms:W3CDTF">2022-01-20T17:13:00Z</dcterms:modified>
</cp:coreProperties>
</file>